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0B79" w:rsidRDefault="004C0B79" w:rsidP="004C0B79">
      <w:pPr>
        <w:spacing w:before="0" w:after="240" w:afterAutospacing="0" w:line="360" w:lineRule="auto"/>
        <w:ind w:right="0"/>
        <w:jc w:val="center"/>
        <w:rPr>
          <w:b/>
          <w:sz w:val="32"/>
          <w:szCs w:val="32"/>
        </w:rPr>
      </w:pPr>
      <w:r>
        <w:rPr>
          <w:b/>
          <w:sz w:val="32"/>
          <w:szCs w:val="32"/>
        </w:rPr>
        <w:t xml:space="preserve">Tips Memilih Web </w:t>
      </w:r>
      <w:r w:rsidR="007020E0">
        <w:rPr>
          <w:b/>
          <w:sz w:val="32"/>
          <w:szCs w:val="32"/>
        </w:rPr>
        <w:t>Agen Togel</w:t>
      </w:r>
      <w:r>
        <w:rPr>
          <w:b/>
          <w:sz w:val="32"/>
          <w:szCs w:val="32"/>
        </w:rPr>
        <w:t xml:space="preserve"> Terpercaya</w:t>
      </w:r>
    </w:p>
    <w:p w:rsidR="004C0B79" w:rsidRDefault="006F712F" w:rsidP="006F712F">
      <w:pPr>
        <w:spacing w:before="0" w:after="240" w:afterAutospacing="0" w:line="360" w:lineRule="auto"/>
        <w:ind w:right="0"/>
        <w:jc w:val="center"/>
      </w:pPr>
      <w:r>
        <w:rPr>
          <w:b/>
          <w:noProof/>
          <w:sz w:val="32"/>
          <w:szCs w:val="32"/>
        </w:rPr>
        <w:drawing>
          <wp:inline distT="0" distB="0" distL="0" distR="0" wp14:anchorId="3D6AFD8F" wp14:editId="4C8E312A">
            <wp:extent cx="5219700" cy="1524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4"/>
                    <a:srcRect l="5611" t="21384" r="6540" b="32993"/>
                    <a:stretch/>
                  </pic:blipFill>
                  <pic:spPr bwMode="auto">
                    <a:xfrm>
                      <a:off x="0" y="0"/>
                      <a:ext cx="5221416" cy="1524501"/>
                    </a:xfrm>
                    <a:prstGeom prst="rect">
                      <a:avLst/>
                    </a:prstGeom>
                    <a:noFill/>
                    <a:ln>
                      <a:noFill/>
                    </a:ln>
                    <a:extLst>
                      <a:ext uri="{53640926-AAD7-44D8-BBD7-CCE9431645EC}">
                        <a14:shadowObscured xmlns:a14="http://schemas.microsoft.com/office/drawing/2010/main"/>
                      </a:ext>
                    </a:extLst>
                  </pic:spPr>
                </pic:pic>
              </a:graphicData>
            </a:graphic>
          </wp:inline>
        </w:drawing>
      </w:r>
      <w:bookmarkStart w:id="0" w:name="_GoBack"/>
      <w:bookmarkEnd w:id="0"/>
      <w:r w:rsidR="004C0B79">
        <w:t xml:space="preserve">Bermain </w:t>
      </w:r>
      <w:r w:rsidR="007020E0">
        <w:rPr>
          <w:b/>
        </w:rPr>
        <w:t>Agen Togel</w:t>
      </w:r>
      <w:r w:rsidR="004C0B79">
        <w:rPr>
          <w:b/>
        </w:rPr>
        <w:t xml:space="preserve"> </w:t>
      </w:r>
      <w:r w:rsidR="004C0B79">
        <w:t>memang merupakan salah satu jenis permainan yang dibilang cukup menarik untuk dimainkan. Bagaimana tidak, dengan bermain togel ini maka anda bisa memperoleh banyak keuntungan sekaligus mendapatkan banyak hiburan. Namun masih banyak juga yang masih mengalami kekalahan dalam bermain togel yang satu ini. Biasanya adanya kekalahan tersebut diakibatkan karena terdapat beberapa hal seperti pemain tidak melakukan permainan dengan mneggunakan cara jitu. Namun alasan lain bisa di akibatkan karena situs yang sudah anda pilih salah.</w:t>
      </w:r>
    </w:p>
    <w:p w:rsidR="004C0B79" w:rsidRDefault="004C0B79" w:rsidP="004C0B79">
      <w:pPr>
        <w:spacing w:before="0" w:after="240" w:afterAutospacing="0" w:line="360" w:lineRule="auto"/>
        <w:ind w:right="0"/>
        <w:jc w:val="both"/>
      </w:pPr>
      <w:r>
        <w:t xml:space="preserve">Situs togel online merupakan sebuah tempat bermain anda dalam menebak angka. Jadi karena permainannya yang berhubungan dengan taruhan, tentu anda akan selalu berhubungan dengan uang. Oleh karena itu untuk bisa menghindari kerugian yang sangat besar, silahkan anda harus memilih menggunakan situs yang terbaik dan terpercaya ketika bermain. Semua orang pasti tidak akan menginginkan sebuah kekalahan dalam bermain, untuk itu, carilah sitsu yang tereprcaya dan berkualitas baik untuk menghindari hal yang tidak di inginkan. </w:t>
      </w:r>
    </w:p>
    <w:p w:rsidR="004C0B79" w:rsidRDefault="004C0B79" w:rsidP="004C0B79">
      <w:pPr>
        <w:spacing w:before="0" w:after="240" w:afterAutospacing="0" w:line="360" w:lineRule="auto"/>
        <w:ind w:right="0"/>
        <w:jc w:val="both"/>
        <w:rPr>
          <w:b/>
          <w:sz w:val="28"/>
          <w:szCs w:val="28"/>
        </w:rPr>
      </w:pPr>
      <w:r w:rsidRPr="00D5203E">
        <w:rPr>
          <w:b/>
          <w:sz w:val="28"/>
          <w:szCs w:val="28"/>
        </w:rPr>
        <w:t xml:space="preserve">Cara Untuk Memilih Web </w:t>
      </w:r>
      <w:r w:rsidR="007020E0">
        <w:rPr>
          <w:b/>
          <w:sz w:val="28"/>
          <w:szCs w:val="28"/>
        </w:rPr>
        <w:t>Agen Togel</w:t>
      </w:r>
      <w:r w:rsidRPr="00D5203E">
        <w:rPr>
          <w:b/>
          <w:sz w:val="28"/>
          <w:szCs w:val="28"/>
        </w:rPr>
        <w:t xml:space="preserve"> Yang Terpercaya</w:t>
      </w:r>
    </w:p>
    <w:p w:rsidR="004C0B79" w:rsidRDefault="004C0B79" w:rsidP="004C0B79">
      <w:pPr>
        <w:spacing w:before="0" w:after="240" w:afterAutospacing="0" w:line="360" w:lineRule="auto"/>
        <w:ind w:right="0"/>
        <w:jc w:val="both"/>
      </w:pPr>
      <w:r>
        <w:t xml:space="preserve">Sebenarnya banyak cara yang bisa anda dapatkan untuk mencari website dari </w:t>
      </w:r>
      <w:r w:rsidR="007020E0">
        <w:rPr>
          <w:b/>
        </w:rPr>
        <w:t>Agen Togel</w:t>
      </w:r>
      <w:r>
        <w:rPr>
          <w:b/>
        </w:rPr>
        <w:t xml:space="preserve"> </w:t>
      </w:r>
      <w:r>
        <w:t xml:space="preserve">yang terpercaya.  Meskipun cara untuk bisa mendapatkannya sangat banyak, namun masih percuma jika anda kurang teliti dalam memilihnya. Saat ini seiring dengan banyaknya pemain judi yang sudah bergabung di berbagai situs permainan togel online, semakin banyak pula situs abal-abal yang sudah hadir. </w:t>
      </w:r>
    </w:p>
    <w:p w:rsidR="004C0B79" w:rsidRDefault="004C0B79" w:rsidP="004C0B79">
      <w:pPr>
        <w:spacing w:before="0" w:after="240" w:afterAutospacing="0" w:line="360" w:lineRule="auto"/>
        <w:ind w:right="0"/>
        <w:jc w:val="both"/>
      </w:pPr>
      <w:r>
        <w:t xml:space="preserve">Biasanya situs yang abal-abal memberikan sebuah infromasi yang kurang lengkap dan menyajikan bonus yang kurang wajar. Hal ini hanya mereka gunakan untuk memancing para membernya saja. Untuk itu tetap berhati-hati dalam memilih situs tersebut. Bagi anda yang masih belum bagaimana cara mencari situs yang terbaik dan terpercaya.  Simak penjelasan lengkapnya di bawah ini. </w:t>
      </w:r>
    </w:p>
    <w:p w:rsidR="004C0B79" w:rsidRDefault="004C0B79" w:rsidP="004C0B79">
      <w:pPr>
        <w:spacing w:before="0" w:after="240" w:afterAutospacing="0" w:line="360" w:lineRule="auto"/>
        <w:ind w:right="0"/>
        <w:jc w:val="both"/>
        <w:rPr>
          <w:b/>
        </w:rPr>
      </w:pPr>
      <w:r>
        <w:rPr>
          <w:b/>
        </w:rPr>
        <w:lastRenderedPageBreak/>
        <w:t>Melihat Lisensi Resmi</w:t>
      </w:r>
    </w:p>
    <w:p w:rsidR="004C0B79" w:rsidRDefault="004C0B79" w:rsidP="004C0B79">
      <w:pPr>
        <w:spacing w:before="0" w:after="240" w:afterAutospacing="0" w:line="360" w:lineRule="auto"/>
        <w:ind w:right="0"/>
        <w:jc w:val="both"/>
      </w:pPr>
      <w:r>
        <w:t xml:space="preserve">Cara ampuh yang bisa anda temukan dengan mencari situs yang terpercaya adalah anda bisa melihat dari situs tersebut apakah sudah memiliki lisensi resmi apa tidak. Jika anda sudah menemukan adanya lisensi resmi di situs anda tersebut, maka anda bisa memilih situs tersebut untuk dijadikan tempat bermain. Jadi adanya lisensi resmi inilah sudah menandakan bahwa situs yang sudah anda pilih telah memiliki ijin dan memang memiliki kualitas terbai. Jadi anda tidak perlu ragu lagi dengan adanya lisensi resmi ini. </w:t>
      </w:r>
    </w:p>
    <w:p w:rsidR="004C0B79" w:rsidRDefault="004C0B79" w:rsidP="004C0B79">
      <w:pPr>
        <w:spacing w:before="0" w:after="240" w:afterAutospacing="0" w:line="360" w:lineRule="auto"/>
        <w:ind w:right="0"/>
        <w:jc w:val="both"/>
        <w:rPr>
          <w:b/>
        </w:rPr>
      </w:pPr>
      <w:r>
        <w:rPr>
          <w:b/>
        </w:rPr>
        <w:t>Melihat Anggota Yang Sudah Bergabung</w:t>
      </w:r>
    </w:p>
    <w:p w:rsidR="004C0B79" w:rsidRDefault="004C0B79" w:rsidP="004C0B79">
      <w:pPr>
        <w:spacing w:before="0" w:after="240" w:afterAutospacing="0" w:line="360" w:lineRule="auto"/>
        <w:ind w:right="0"/>
        <w:jc w:val="both"/>
      </w:pPr>
      <w:r>
        <w:t xml:space="preserve">Biasanya situs </w:t>
      </w:r>
      <w:r w:rsidR="007020E0">
        <w:rPr>
          <w:b/>
        </w:rPr>
        <w:t>Agen Togel</w:t>
      </w:r>
      <w:r>
        <w:rPr>
          <w:b/>
        </w:rPr>
        <w:t xml:space="preserve"> </w:t>
      </w:r>
      <w:r>
        <w:t xml:space="preserve">yang terpercaya akan memiliki jumlah yang bagung semakin meningkat dari hari ke hari. Tidak hanya itu saja, anda juga bisa melihat review dari member ketika bergabung dengan situs yang telah anda pilih tersebut. jika respon dari member sangat baik, otomatis situs yang sudah anda pilih tersebut memang memiliki kualitas yang baik dan terjamin. </w:t>
      </w:r>
    </w:p>
    <w:p w:rsidR="004C0B79" w:rsidRDefault="004C0B79" w:rsidP="004C0B79">
      <w:pPr>
        <w:spacing w:before="0" w:after="240" w:afterAutospacing="0" w:line="360" w:lineRule="auto"/>
        <w:ind w:right="0"/>
        <w:jc w:val="both"/>
        <w:rPr>
          <w:b/>
        </w:rPr>
      </w:pPr>
      <w:r>
        <w:rPr>
          <w:b/>
        </w:rPr>
        <w:t>Menyajikan Permainan Yang Beragam</w:t>
      </w:r>
    </w:p>
    <w:p w:rsidR="004C0B79" w:rsidRDefault="004C0B79" w:rsidP="004C0B79">
      <w:pPr>
        <w:spacing w:before="0" w:after="240" w:afterAutospacing="0" w:line="360" w:lineRule="auto"/>
        <w:ind w:right="0"/>
        <w:jc w:val="both"/>
      </w:pPr>
      <w:r>
        <w:t xml:space="preserve">Situs yang sudah terpercaya tidak hanya menyediakan jenis permainan hanya satu saja, melainkan menyediakan berbagai permainan. permainan tersebut tentu sudah hadir dengan variasi yang sangat menarik. anda bisa melihatnya di halaman utama situs. Bagi anda yang sudah menemukan ciri ini, maka sudah dipastikan layak untuk anda pilih sebagai media bermain. </w:t>
      </w:r>
    </w:p>
    <w:p w:rsidR="004C0B79" w:rsidRDefault="004C0B79" w:rsidP="004C0B79">
      <w:pPr>
        <w:spacing w:before="0" w:after="240" w:afterAutospacing="0" w:line="360" w:lineRule="auto"/>
        <w:ind w:right="0"/>
        <w:jc w:val="both"/>
        <w:rPr>
          <w:b/>
        </w:rPr>
      </w:pPr>
      <w:r>
        <w:rPr>
          <w:b/>
        </w:rPr>
        <w:t>Memberikan Bonus Wajar</w:t>
      </w:r>
    </w:p>
    <w:p w:rsidR="004C0B79" w:rsidRDefault="004C0B79" w:rsidP="004C0B79">
      <w:pPr>
        <w:spacing w:before="0" w:after="240" w:afterAutospacing="0" w:line="360" w:lineRule="auto"/>
        <w:ind w:right="0"/>
        <w:jc w:val="both"/>
      </w:pPr>
      <w:r>
        <w:t xml:space="preserve">Situs terpercaya akan memberikan bonus yang wajar. Tentu infromasi mengenai bonus tersebut terpampang sesuai dengan besarannya. Jadi member bisa mengetahui berapa besaran bonus yang akan didapatkan jika bergabung d situs tersebut. </w:t>
      </w:r>
    </w:p>
    <w:p w:rsidR="004C0B79" w:rsidRPr="001A3D75" w:rsidRDefault="004C0B79" w:rsidP="004C0B79">
      <w:pPr>
        <w:spacing w:before="0" w:after="240" w:afterAutospacing="0" w:line="360" w:lineRule="auto"/>
        <w:ind w:right="0"/>
        <w:jc w:val="both"/>
      </w:pPr>
      <w:r>
        <w:t xml:space="preserve">Itulah beberapa tips yang bisa membantu anda untuk mencari situs </w:t>
      </w:r>
      <w:r w:rsidR="007020E0">
        <w:rPr>
          <w:b/>
        </w:rPr>
        <w:t>Agen Togel</w:t>
      </w:r>
      <w:r>
        <w:rPr>
          <w:b/>
        </w:rPr>
        <w:t xml:space="preserve"> </w:t>
      </w:r>
      <w:r>
        <w:t xml:space="preserve">terbaik. Dengan melihat ciri di atas anda bisa dengan mudah mendapatkan situs yang terbaik dan terpercaya. </w:t>
      </w:r>
    </w:p>
    <w:p w:rsidR="004C0B79" w:rsidRDefault="004C0B79" w:rsidP="001E3D4E">
      <w:pPr>
        <w:spacing w:before="0" w:after="240" w:afterAutospacing="0" w:line="360" w:lineRule="auto"/>
        <w:ind w:right="0"/>
        <w:jc w:val="center"/>
        <w:rPr>
          <w:b/>
          <w:sz w:val="32"/>
          <w:szCs w:val="32"/>
        </w:rPr>
      </w:pPr>
    </w:p>
    <w:p w:rsidR="00A91A70" w:rsidRDefault="00CB5BB2" w:rsidP="001E3D4E">
      <w:pPr>
        <w:spacing w:before="0" w:after="240" w:afterAutospacing="0" w:line="360" w:lineRule="auto"/>
        <w:ind w:right="0"/>
        <w:jc w:val="center"/>
        <w:rPr>
          <w:b/>
          <w:sz w:val="32"/>
          <w:szCs w:val="32"/>
        </w:rPr>
      </w:pPr>
      <w:r>
        <w:rPr>
          <w:b/>
          <w:sz w:val="32"/>
          <w:szCs w:val="32"/>
        </w:rPr>
        <w:t xml:space="preserve">Panduan </w:t>
      </w:r>
      <w:r w:rsidR="007020E0">
        <w:rPr>
          <w:b/>
          <w:sz w:val="32"/>
          <w:szCs w:val="32"/>
        </w:rPr>
        <w:t>Agen Togel</w:t>
      </w:r>
      <w:r>
        <w:rPr>
          <w:b/>
          <w:sz w:val="32"/>
          <w:szCs w:val="32"/>
        </w:rPr>
        <w:t xml:space="preserve"> 4 Digit</w:t>
      </w:r>
    </w:p>
    <w:p w:rsidR="00926AF6" w:rsidRDefault="00926AF6" w:rsidP="001E3D4E">
      <w:pPr>
        <w:spacing w:before="0" w:after="240" w:afterAutospacing="0" w:line="360" w:lineRule="auto"/>
        <w:ind w:right="0"/>
        <w:jc w:val="both"/>
      </w:pPr>
    </w:p>
    <w:p w:rsidR="001E3D4E" w:rsidRDefault="001E3D4E" w:rsidP="001E3D4E">
      <w:pPr>
        <w:spacing w:before="0" w:after="240" w:afterAutospacing="0" w:line="360" w:lineRule="auto"/>
        <w:ind w:right="0"/>
        <w:jc w:val="both"/>
      </w:pPr>
      <w:r>
        <w:t xml:space="preserve">Bermain jenis togel </w:t>
      </w:r>
      <w:r w:rsidR="007020E0">
        <w:rPr>
          <w:b/>
        </w:rPr>
        <w:t>Agen Togel</w:t>
      </w:r>
      <w:r>
        <w:rPr>
          <w:b/>
        </w:rPr>
        <w:t xml:space="preserve"> </w:t>
      </w:r>
      <w:r>
        <w:t xml:space="preserve">4 digit merupakan salah satu jenis permainan yang juga paling banyak diminati oleh orang-orang tentunya untuk mendapatkan banyak kemenangan. Meskipun permainannya yang sedikit rumit, namun jika anda berhasil mendapatkan kemenangan dari bermain togel jenis ini maka anda bisa mendapatkan hadiah yang sangat memuaskan. Meskipun tidak semudah dengann yang anda bayangkan, anda harus bisa menebak 4 angka yang terlamapui banyak sekali. Jadi anda harus terus memastikan jika akan bermain togel jenis 4D maka banyak yang perlu anda persiapkan. </w:t>
      </w:r>
    </w:p>
    <w:p w:rsidR="001E3D4E" w:rsidRDefault="001E3D4E" w:rsidP="001E3D4E">
      <w:pPr>
        <w:spacing w:before="0" w:after="240" w:afterAutospacing="0" w:line="360" w:lineRule="auto"/>
        <w:ind w:right="0"/>
        <w:jc w:val="both"/>
      </w:pPr>
      <w:r>
        <w:t xml:space="preserve">Meskipun permainannya yang agak rumit, namun jenis permainan tebak 4 digit angka ini justru juga banyak dimainkan setiap hari oleh pemain togel lainnya. beberapa pemain togel bahkan bisa mendapatkan kemenanga secara terus menerus. Hanya satu yang mereka gunakan. Yaitu dengan menggunakan rumus prediksi. Banyak berbagai rumus prediksi yang bisa anda gunakan. Dengan adanya rumus tersebut anda bisa berhasil menebak angka dengan benar. </w:t>
      </w:r>
    </w:p>
    <w:p w:rsidR="001E3D4E" w:rsidRDefault="001E3D4E" w:rsidP="001E3D4E">
      <w:pPr>
        <w:spacing w:before="0" w:after="240" w:afterAutospacing="0" w:line="360" w:lineRule="auto"/>
        <w:ind w:right="0"/>
        <w:jc w:val="both"/>
        <w:rPr>
          <w:b/>
          <w:sz w:val="28"/>
          <w:szCs w:val="28"/>
        </w:rPr>
      </w:pPr>
      <w:r w:rsidRPr="001E3D4E">
        <w:rPr>
          <w:b/>
          <w:sz w:val="28"/>
          <w:szCs w:val="28"/>
        </w:rPr>
        <w:t xml:space="preserve">Cara Melakukan </w:t>
      </w:r>
      <w:r w:rsidR="007020E0">
        <w:rPr>
          <w:b/>
          <w:sz w:val="28"/>
          <w:szCs w:val="28"/>
        </w:rPr>
        <w:t>Agen Togel</w:t>
      </w:r>
      <w:r w:rsidRPr="001E3D4E">
        <w:rPr>
          <w:b/>
          <w:sz w:val="28"/>
          <w:szCs w:val="28"/>
        </w:rPr>
        <w:t xml:space="preserve"> Jenis Permainan 4D</w:t>
      </w:r>
    </w:p>
    <w:p w:rsidR="001E3D4E" w:rsidRDefault="001E3D4E" w:rsidP="001E3D4E">
      <w:pPr>
        <w:spacing w:before="0" w:after="240" w:afterAutospacing="0" w:line="360" w:lineRule="auto"/>
        <w:ind w:right="0"/>
        <w:jc w:val="both"/>
      </w:pPr>
      <w:r>
        <w:t xml:space="preserve">Seperti yang sudah dijelaskan di atas bahwa jika ingin bermain </w:t>
      </w:r>
      <w:r w:rsidR="007020E0">
        <w:rPr>
          <w:b/>
        </w:rPr>
        <w:t>Agen Togel</w:t>
      </w:r>
      <w:r>
        <w:rPr>
          <w:b/>
        </w:rPr>
        <w:t xml:space="preserve"> </w:t>
      </w:r>
      <w:r>
        <w:t xml:space="preserve">4 digit maka anda bisa menggunakan berbagai cara rumus tebak angka. Dengan menggunakan rumus ini maka anda bisa melihat angka berapa yang akan muncul di pasaran hari ini. Namun salah satu hal yang perlu anda ketahui, ketika anda memilih untuk menggunakan sebuah rumus, anda harus tahu keluaran pasaran angka yang sebelumnya suda dimenangkan. Jadi dengan adanya hal tersebut, anda bisa dengan mudah mendapatkan kemenangan. </w:t>
      </w:r>
    </w:p>
    <w:p w:rsidR="001E3D4E" w:rsidRDefault="00C226DC" w:rsidP="001E3D4E">
      <w:pPr>
        <w:spacing w:before="0" w:after="240" w:afterAutospacing="0" w:line="360" w:lineRule="auto"/>
        <w:ind w:right="0"/>
        <w:jc w:val="both"/>
      </w:pPr>
      <w:r>
        <w:t xml:space="preserve">Rumus-rumus yang sudah disajikan juga tidaklah rumit. Anda bisa memainkan permainannya hanya dengan menggunakan rumus tersebut. Justru permainan ini sedikit rumit untuk bisa dimenangkan karena anda yang tidak menggunakan cara yang benar dalam bermain. Jika anda menggunakan cara yang benar dalam bermain, justru anda akan dimudahkan. Namuan bagaimana cara untuk melakukanny ? Simak terus artikel selengkapnya di bawah ini. </w:t>
      </w:r>
    </w:p>
    <w:p w:rsidR="00C226DC" w:rsidRDefault="00C226DC" w:rsidP="001E3D4E">
      <w:pPr>
        <w:spacing w:before="0" w:after="240" w:afterAutospacing="0" w:line="360" w:lineRule="auto"/>
        <w:ind w:right="0"/>
        <w:jc w:val="both"/>
        <w:rPr>
          <w:b/>
        </w:rPr>
      </w:pPr>
      <w:r>
        <w:rPr>
          <w:b/>
        </w:rPr>
        <w:t>Rumus Pertama</w:t>
      </w:r>
    </w:p>
    <w:p w:rsidR="00C226DC" w:rsidRDefault="00C226DC" w:rsidP="001E3D4E">
      <w:pPr>
        <w:spacing w:before="0" w:after="240" w:afterAutospacing="0" w:line="360" w:lineRule="auto"/>
        <w:ind w:right="0"/>
        <w:jc w:val="both"/>
      </w:pPr>
      <w:r>
        <w:t xml:space="preserve">Rumus pertama yang bisa anda gunakan untuk memprediksi angka dengan benar yaitu anda wajib tahu 4 angka prediksi keluaran pada hari sebelumnya. misalnya yaitu jika keluaran angka kemarin adalah 9236 maka anda bisa menjumlahkan angka keluaran tadi dengan menggunakan rumus AS + KOP kali 4. </w:t>
      </w:r>
      <w:r>
        <w:lastRenderedPageBreak/>
        <w:t xml:space="preserve">dan KOP + ekor kali 2. Jadi contohnya yaitu seperti ini. 9 + 4 x 2 = 17 dan 3 + 6 x 4 = 27. Jika anda sudah berhasil mendapatkan angka 17 dan 27 dengan begitu kombinasikan lagi angka tersebut dan silahkan anda gabungkan sehingga menjadi angka 1727. Jadi anda bisa memasang taruhan dengan angka tersebut. </w:t>
      </w:r>
    </w:p>
    <w:p w:rsidR="00C226DC" w:rsidRDefault="00C226DC" w:rsidP="001E3D4E">
      <w:pPr>
        <w:spacing w:before="0" w:after="240" w:afterAutospacing="0" w:line="360" w:lineRule="auto"/>
        <w:ind w:right="0"/>
        <w:jc w:val="both"/>
        <w:rPr>
          <w:b/>
        </w:rPr>
      </w:pPr>
      <w:r>
        <w:rPr>
          <w:b/>
        </w:rPr>
        <w:t>Rmus Kedua</w:t>
      </w:r>
    </w:p>
    <w:p w:rsidR="00C226DC" w:rsidRDefault="00C226DC" w:rsidP="001E3D4E">
      <w:pPr>
        <w:spacing w:before="0" w:after="240" w:afterAutospacing="0" w:line="360" w:lineRule="auto"/>
        <w:ind w:right="0"/>
        <w:jc w:val="both"/>
      </w:pPr>
      <w:r>
        <w:t xml:space="preserve">Rumus kedua dalam mencari </w:t>
      </w:r>
      <w:r w:rsidR="007020E0">
        <w:rPr>
          <w:b/>
        </w:rPr>
        <w:t>Agen Togel</w:t>
      </w:r>
      <w:r>
        <w:rPr>
          <w:b/>
        </w:rPr>
        <w:t xml:space="preserve"> </w:t>
      </w:r>
      <w:r>
        <w:t>yang bisa anda lakukan dengan jenis permainan 4D dengan menggunakan rumus yang tidak jauh berbeda dengan rumus yang pertam. Contonya yaitu misalnya 4 angka kemari sudah muncul adalah 9856, kemudian keluaran tersebut jilahkan anda jumlahkan 9 + 8+ 6 +5 = 28. Jika anda sudah mendapatkan hasilnya maka segeralah untuk membagi angka tersebut menjadi 28 : 4 hasilnya adalah 7</w:t>
      </w:r>
      <w:r w:rsidR="009A597A">
        <w:t xml:space="preserve">. Jadi hasilnya yaitu angka tersebut memilii ekor 7. </w:t>
      </w:r>
    </w:p>
    <w:p w:rsidR="009A597A" w:rsidRDefault="009A597A" w:rsidP="001E3D4E">
      <w:pPr>
        <w:spacing w:before="0" w:after="240" w:afterAutospacing="0" w:line="360" w:lineRule="auto"/>
        <w:ind w:right="0"/>
        <w:jc w:val="both"/>
        <w:rPr>
          <w:b/>
        </w:rPr>
      </w:pPr>
      <w:r>
        <w:rPr>
          <w:b/>
        </w:rPr>
        <w:t>Cara Ketiga</w:t>
      </w:r>
    </w:p>
    <w:p w:rsidR="009A597A" w:rsidRDefault="009A597A" w:rsidP="001E3D4E">
      <w:pPr>
        <w:spacing w:before="0" w:after="240" w:afterAutospacing="0" w:line="360" w:lineRule="auto"/>
        <w:ind w:right="0"/>
        <w:jc w:val="both"/>
      </w:pPr>
      <w:r>
        <w:t xml:space="preserve">Tidak jauh berbeda dengan cara pertama dan kedua jika hasil keluaran kemarin 4291 anda bisa menambakan dengan angka 7 tersebut. sehingga hasilnya 11, 09, 14, 08. Kemudian silahkan mneyusunnya seperti 1010 dan 1968. Jadi anda tinggal memilih antara keduanya. </w:t>
      </w:r>
    </w:p>
    <w:p w:rsidR="009A597A" w:rsidRPr="009A597A" w:rsidRDefault="009A597A" w:rsidP="001E3D4E">
      <w:pPr>
        <w:spacing w:before="0" w:after="240" w:afterAutospacing="0" w:line="360" w:lineRule="auto"/>
        <w:ind w:right="0"/>
        <w:jc w:val="both"/>
      </w:pPr>
      <w:r>
        <w:t xml:space="preserve">Bagaimana sangat mudah bukan untuk </w:t>
      </w:r>
      <w:r w:rsidR="007020E0">
        <w:rPr>
          <w:b/>
        </w:rPr>
        <w:t>Agen Togel</w:t>
      </w:r>
      <w:r>
        <w:rPr>
          <w:b/>
        </w:rPr>
        <w:t xml:space="preserve"> </w:t>
      </w:r>
      <w:r>
        <w:t xml:space="preserve">jenis 4D ? Jika ingin bermain togel 4D anda bisa menggunakan cara tersebut. selamat mencoba. </w:t>
      </w:r>
    </w:p>
    <w:sectPr w:rsidR="009A597A" w:rsidRPr="009A597A" w:rsidSect="00A91A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2"/>
  </w:compat>
  <w:rsids>
    <w:rsidRoot w:val="00CB5BB2"/>
    <w:rsid w:val="00110DCA"/>
    <w:rsid w:val="001E3D4E"/>
    <w:rsid w:val="0030207E"/>
    <w:rsid w:val="004C0B79"/>
    <w:rsid w:val="006F712F"/>
    <w:rsid w:val="007020E0"/>
    <w:rsid w:val="00710BD0"/>
    <w:rsid w:val="008810F5"/>
    <w:rsid w:val="00902257"/>
    <w:rsid w:val="00926AF6"/>
    <w:rsid w:val="0095402E"/>
    <w:rsid w:val="009A597A"/>
    <w:rsid w:val="00A91A70"/>
    <w:rsid w:val="00C226DC"/>
    <w:rsid w:val="00CB5BB2"/>
    <w:rsid w:val="00CD2C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B496DCA-70C3-47B7-9C9E-B20937B89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before="60" w:after="100" w:afterAutospacing="1" w:line="480" w:lineRule="auto"/>
        <w:ind w:right="144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1A7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4</Pages>
  <Words>1071</Words>
  <Characters>6107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Windows User</cp:lastModifiedBy>
  <cp:revision>8</cp:revision>
  <dcterms:created xsi:type="dcterms:W3CDTF">2020-11-14T04:10:00Z</dcterms:created>
  <dcterms:modified xsi:type="dcterms:W3CDTF">2023-03-21T11:16:00Z</dcterms:modified>
</cp:coreProperties>
</file>