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FCC" w:rsidRDefault="003B0B83" w:rsidP="00373FCC">
      <w:pPr>
        <w:spacing w:before="0" w:after="240" w:afterAutospacing="0" w:line="276" w:lineRule="auto"/>
        <w:ind w:right="0"/>
        <w:jc w:val="center"/>
        <w:rPr>
          <w:b/>
          <w:sz w:val="32"/>
          <w:szCs w:val="32"/>
        </w:rPr>
      </w:pPr>
      <w:r>
        <w:rPr>
          <w:b/>
          <w:sz w:val="32"/>
          <w:szCs w:val="32"/>
        </w:rPr>
        <w:t>D</w:t>
      </w:r>
      <w:r w:rsidR="00373FCC">
        <w:rPr>
          <w:b/>
          <w:sz w:val="32"/>
          <w:szCs w:val="32"/>
        </w:rPr>
        <w:t xml:space="preserve">aftar </w:t>
      </w:r>
      <w:r w:rsidR="00373FCC" w:rsidRPr="00AA4AC2">
        <w:rPr>
          <w:b/>
          <w:sz w:val="32"/>
          <w:szCs w:val="32"/>
        </w:rPr>
        <w:t>Agen Togel Terbaik Keuntungan Besar</w:t>
      </w:r>
    </w:p>
    <w:p w:rsidR="005C1611" w:rsidRDefault="005C1611" w:rsidP="00373FC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5C1611" w:rsidRPr="00AA4AC2" w:rsidRDefault="005C1611" w:rsidP="00373FC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373FCC" w:rsidRDefault="00373FCC" w:rsidP="00373FCC">
      <w:pPr>
        <w:spacing w:before="0" w:after="240" w:afterAutospacing="0" w:line="276" w:lineRule="auto"/>
        <w:ind w:right="0"/>
        <w:jc w:val="both"/>
      </w:pPr>
      <w:r>
        <w:t xml:space="preserve">Bermain taruhan online bisa berlangsung dengan mudah melalui Bandar judi online terpercaya. Dengan bermain di sini pemain akan mendapatkan ratusan jenis game terbaik seperti judi togel online. </w:t>
      </w:r>
      <w:r w:rsidRPr="00AA4AC2">
        <w:rPr>
          <w:b/>
        </w:rPr>
        <w:t>Agen togel</w:t>
      </w:r>
      <w:r>
        <w:t xml:space="preserve"> selalu memberikan fasilitas permainan judi terlengkap sehingga Anda bisa bermain prediksi angka </w:t>
      </w:r>
      <w:r>
        <w:lastRenderedPageBreak/>
        <w:t xml:space="preserve">secara mudah. Perlu Anda ketahui togel online adalah sebuah permainan prediksi angka terbaik yang bisa memberikan penghasilan tambahan terbesar saat ini. Tidak heran jika banyak pemain yang mendapatkan penghasilan tambahan terbanyak dengan memasang prediksi angka setiap hari. Ada banyak sekali pasaran judi togel yang bisa anda temukan dan selalu memberikan keuntungan terbanyak. Dalam memainkan judi togel pemain harus bisa menggunakan taktik tertentu untuk mendapatkan prediksi yang akurat. Mainkan dengan panduan mudah sehingga pemain berhasil mendapatkan kemenangan yang menjanjikan. Di zaman yang semakin berkembang ini anda bisa bermain aktif menggunakan Bandar resmi terpercaya. Kenali Bandar Terpercaya judi togel yang ada di tahun 2023.  </w:t>
      </w:r>
    </w:p>
    <w:p w:rsidR="00373FCC" w:rsidRPr="00AA4AC2" w:rsidRDefault="00373FCC" w:rsidP="00373FCC">
      <w:pPr>
        <w:spacing w:before="0" w:after="240" w:afterAutospacing="0" w:line="276" w:lineRule="auto"/>
        <w:ind w:right="0"/>
        <w:jc w:val="both"/>
        <w:rPr>
          <w:b/>
          <w:sz w:val="28"/>
          <w:szCs w:val="28"/>
        </w:rPr>
      </w:pPr>
      <w:r w:rsidRPr="00AA4AC2">
        <w:rPr>
          <w:b/>
          <w:sz w:val="28"/>
          <w:szCs w:val="28"/>
        </w:rPr>
        <w:t xml:space="preserve">Keuntungan Bergabung Melalui Agen Togel Resmi  </w:t>
      </w:r>
    </w:p>
    <w:p w:rsidR="00373FCC" w:rsidRDefault="00373FCC" w:rsidP="00373FCC">
      <w:pPr>
        <w:spacing w:before="0" w:after="240" w:afterAutospacing="0" w:line="276" w:lineRule="auto"/>
        <w:ind w:right="0"/>
        <w:jc w:val="both"/>
      </w:pPr>
      <w:r>
        <w:t xml:space="preserve">Bermain taruhan togel menjadi hiburan menarik yang sering dimainkan oleh masyarakat pemula. Jika Anda belum pernah bermain taruhan maka bisa mencoba bermain judi togel online yang kini terbilang mudah untuk dimainkan. Jenis game ini memang menjadi sebuah permainan yang memberikan penawaran terbesar. Tidak heran jika permainannya semakin diminati oleh semua kalangan karena selalu memberikan hasil yang terbaik bagi para pemain. Dengan bermain kapanpun yang anda inginkan maka bisa mendapatkan keuntungan yang sangat besar. Mainkan judi togel sekarang dan pemain bisa meraih kemenangan besar dengan menggunakan modal minimal. Permainan prediksi angka kini menjadi game favorit karena menghasilkan banyak keuntungan. Untuk anda semua yang penasaran Apa saja keuntungan dari bermain di dalam Bandar terpercaya berikut ini penjelasannya.  </w:t>
      </w:r>
    </w:p>
    <w:p w:rsidR="00373FCC" w:rsidRPr="00AA4AC2" w:rsidRDefault="00373FCC" w:rsidP="00373FCC">
      <w:pPr>
        <w:spacing w:before="0" w:after="240" w:afterAutospacing="0" w:line="276" w:lineRule="auto"/>
        <w:ind w:right="0"/>
        <w:jc w:val="both"/>
        <w:rPr>
          <w:b/>
        </w:rPr>
      </w:pPr>
      <w:r w:rsidRPr="00AA4AC2">
        <w:rPr>
          <w:b/>
        </w:rPr>
        <w:t xml:space="preserve">• Memperoleh Hiburan Menarik </w:t>
      </w:r>
    </w:p>
    <w:p w:rsidR="00373FCC" w:rsidRDefault="00373FCC" w:rsidP="00373FCC">
      <w:pPr>
        <w:spacing w:before="0" w:after="240" w:afterAutospacing="0" w:line="276" w:lineRule="auto"/>
        <w:ind w:right="0"/>
        <w:jc w:val="both"/>
      </w:pPr>
      <w:r>
        <w:t xml:space="preserve">Bagi yang sedang jenuh ketika di rumah saja Anda bisa mencoba mendapatkan berapa hiburan secara online. Salah satunya yaitu dengan melakukan prediksi angka melalui bandar togel resmi terpercaya. Di sini pemain akan mendapatkan banyak hiburan menarik dengan tipe permainan judi togel yang beraneka. Pemain bisa memainkan judi togel 2D, 3D, 4D dan berbagai macam jenis permainan lainnya yang terbilang menguntungkan untuk dicoba. Cobalah bermain aktif di sini dan lakukan prediksinya secara tepat. Akan ada banyak permainan menarik lainnya yang juga bisa anda mainkan.  </w:t>
      </w:r>
    </w:p>
    <w:p w:rsidR="00373FCC" w:rsidRPr="00AA4AC2" w:rsidRDefault="00373FCC" w:rsidP="00373FCC">
      <w:pPr>
        <w:spacing w:before="0" w:after="240" w:afterAutospacing="0" w:line="276" w:lineRule="auto"/>
        <w:ind w:right="0"/>
        <w:jc w:val="both"/>
        <w:rPr>
          <w:b/>
        </w:rPr>
      </w:pPr>
      <w:r w:rsidRPr="00AA4AC2">
        <w:rPr>
          <w:b/>
        </w:rPr>
        <w:t xml:space="preserve">• Mendapatkan Pelayanan Memuaskan </w:t>
      </w:r>
    </w:p>
    <w:p w:rsidR="00373FCC" w:rsidRDefault="00373FCC" w:rsidP="00373FCC">
      <w:pPr>
        <w:spacing w:before="0" w:after="240" w:afterAutospacing="0" w:line="276" w:lineRule="auto"/>
        <w:ind w:right="0"/>
        <w:jc w:val="both"/>
      </w:pPr>
      <w:r w:rsidRPr="00AA4AC2">
        <w:rPr>
          <w:b/>
        </w:rPr>
        <w:t>Agen togel</w:t>
      </w:r>
      <w:r>
        <w:t xml:space="preserve"> resmi selalu memberikan pelayanan maksimal demi kenyamanan para member yang bergabung. Di sini pemain akan dimudahkan untuk mengakses segala permainan dan pemain bisa bermain dengan memanfaatkan fasilitas yang ada. Tersedia beberapa fitur yang bisa diterapkan secara langsung dalam bermain judi togel online. Pelayanan 24 jam online seperti fasilitas transaksi maupun withdraw. Jadi seluruh kegiatan bermainnya bisa berlangsung dengan tenang dan puas di sini. Para pemain akan semakin nyaman dengan bermain aktif setiap hari.  </w:t>
      </w:r>
    </w:p>
    <w:p w:rsidR="00373FCC" w:rsidRPr="00AA4AC2" w:rsidRDefault="00373FCC" w:rsidP="00373FCC">
      <w:pPr>
        <w:spacing w:before="0" w:after="240" w:afterAutospacing="0" w:line="276" w:lineRule="auto"/>
        <w:ind w:right="0"/>
        <w:jc w:val="both"/>
        <w:rPr>
          <w:b/>
        </w:rPr>
      </w:pPr>
      <w:r w:rsidRPr="00AA4AC2">
        <w:rPr>
          <w:b/>
        </w:rPr>
        <w:t xml:space="preserve">• Memperoleh Banyak Bonus </w:t>
      </w:r>
    </w:p>
    <w:p w:rsidR="00373FCC" w:rsidRDefault="00373FCC" w:rsidP="00373FCC">
      <w:pPr>
        <w:spacing w:before="0" w:after="240" w:afterAutospacing="0" w:line="276" w:lineRule="auto"/>
        <w:ind w:right="0"/>
        <w:jc w:val="both"/>
      </w:pPr>
      <w:r>
        <w:t xml:space="preserve">Pemain bisa memperoleh berbagai macam bonus menarik setiap bermain judi togel online. Setiap jenis permainan yang dihadirkan juga telah menghadirkan banyak diskon. Selain itu pemain juga akan </w:t>
      </w:r>
      <w:r>
        <w:lastRenderedPageBreak/>
        <w:t xml:space="preserve">mendapatkan bonus kemenangan dengan jumlah yang sangat besar dan berlipat ganda. Adanya bonus yang sangat menjanjikan ini membuat permainan togel online menjadi game populer yang kerap dimainkan.  </w:t>
      </w:r>
    </w:p>
    <w:p w:rsidR="00373FCC" w:rsidRPr="00AA4AC2" w:rsidRDefault="00373FCC" w:rsidP="00373FCC">
      <w:pPr>
        <w:spacing w:before="0" w:after="240" w:afterAutospacing="0" w:line="276" w:lineRule="auto"/>
        <w:ind w:right="0"/>
        <w:jc w:val="both"/>
        <w:rPr>
          <w:b/>
        </w:rPr>
      </w:pPr>
      <w:r w:rsidRPr="00AA4AC2">
        <w:rPr>
          <w:b/>
        </w:rPr>
        <w:t xml:space="preserve">• Pasti Bayar </w:t>
      </w:r>
    </w:p>
    <w:p w:rsidR="00373FCC" w:rsidRDefault="00373FCC" w:rsidP="00373FCC">
      <w:pPr>
        <w:spacing w:before="0" w:after="240" w:afterAutospacing="0" w:line="276" w:lineRule="auto"/>
        <w:ind w:right="0"/>
        <w:jc w:val="both"/>
      </w:pPr>
      <w:r>
        <w:t>Bandar  resmi akan selalu membayar kemenangan anda sehingga di sini pemain tidak mengalami penipuan apapun. Proses penarikan dana tentu sangat mudah dilakukan dan Anda bisa melakukannya melalui pihak bank yang bekerja sama dengan bandar. Anda bisa mendapatkan kemenangan secara langsung dan keuntungan berlipat ganda dengan jumlah terbesar. Pemain bisa bermain judi togel dengan modal kecil dan keuntungan yang menjanjikan.</w:t>
      </w:r>
    </w:p>
    <w:p w:rsidR="00373FCC" w:rsidRPr="00AA4AC2" w:rsidRDefault="00373FCC" w:rsidP="00373FCC">
      <w:pPr>
        <w:spacing w:before="0" w:after="240" w:afterAutospacing="0" w:line="276" w:lineRule="auto"/>
        <w:ind w:right="0"/>
        <w:jc w:val="both"/>
        <w:rPr>
          <w:b/>
          <w:sz w:val="28"/>
          <w:szCs w:val="28"/>
        </w:rPr>
      </w:pPr>
      <w:r w:rsidRPr="00AA4AC2">
        <w:rPr>
          <w:b/>
          <w:sz w:val="28"/>
          <w:szCs w:val="28"/>
        </w:rPr>
        <w:t>Cara Mendapatkan Keuntungan Main Judi Togel Online</w:t>
      </w:r>
    </w:p>
    <w:p w:rsidR="00373FCC" w:rsidRDefault="00373FCC" w:rsidP="00373FCC">
      <w:pPr>
        <w:spacing w:before="0" w:after="240" w:afterAutospacing="0" w:line="276" w:lineRule="auto"/>
        <w:ind w:right="0"/>
        <w:jc w:val="both"/>
      </w:pPr>
      <w:r>
        <w:t xml:space="preserve">Saat ini anda akan mendapatkan beberapa rekomendasi permainan judi yang terbaik dan mudah dimainkan. Seperti halnya permainan judi togel online yang mana menjadi taruhan favorit yang bisa diakses melalui </w:t>
      </w:r>
      <w:r w:rsidRPr="00AA4AC2">
        <w:rPr>
          <w:b/>
        </w:rPr>
        <w:t>agen togel</w:t>
      </w:r>
      <w:r>
        <w:t xml:space="preserve"> terpercaya. Jika anda suka dengan taruhan ini bisa segera bergabung dengan mudah dan dapatkan berbagai macam variasi game terbaiknya yang sangat menguntungkan. Banyak para pemula yang tertarik dengan bermain judi togel karena merupakan prediksi angka yang sangat favorit dan terbilang sederhana untuk dicoba. Jadi mainkan segala taruhannya dengan mudah dan Anda harus bisa bermain dengan langkah yang terbaik. Ada banyak sekali cara yang bisa diterapkan untuk mendapatkan keuntungan dengan bermain togel di sini. Berikut ini panduan main togel online dengan mendapatkan banyak keuntungan </w:t>
      </w:r>
    </w:p>
    <w:p w:rsidR="00373FCC" w:rsidRPr="00AA4AC2" w:rsidRDefault="00373FCC" w:rsidP="00373FCC">
      <w:pPr>
        <w:spacing w:before="0" w:after="240" w:afterAutospacing="0" w:line="276" w:lineRule="auto"/>
        <w:ind w:right="0"/>
        <w:jc w:val="both"/>
        <w:rPr>
          <w:b/>
        </w:rPr>
      </w:pPr>
      <w:r w:rsidRPr="00AA4AC2">
        <w:rPr>
          <w:b/>
        </w:rPr>
        <w:t xml:space="preserve">• Memilih Jenis Game Yang Menarik </w:t>
      </w:r>
    </w:p>
    <w:p w:rsidR="00373FCC" w:rsidRDefault="00373FCC" w:rsidP="00373FCC">
      <w:pPr>
        <w:spacing w:before="0" w:after="240" w:afterAutospacing="0" w:line="276" w:lineRule="auto"/>
        <w:ind w:right="0"/>
        <w:jc w:val="both"/>
      </w:pPr>
      <w:r>
        <w:t xml:space="preserve">Karena ada banyak sekali tipe permainan judi togel jadi wajib bagi anda untuk memilih jenis permainan yang paling menarik dan sederhana. Anda bisa mencari permainan judi togel dengan tipe 2D atau 3D yang mudah untuk dimenangkan. Para pemain harus bisa memprediksikan dua digit angka saja untuk mendapatkan hasil yang tepat dan terbaik.  </w:t>
      </w:r>
    </w:p>
    <w:p w:rsidR="00373FCC" w:rsidRPr="00AA4AC2" w:rsidRDefault="00373FCC" w:rsidP="00373FCC">
      <w:pPr>
        <w:spacing w:before="0" w:after="240" w:afterAutospacing="0" w:line="276" w:lineRule="auto"/>
        <w:ind w:right="0"/>
        <w:jc w:val="both"/>
        <w:rPr>
          <w:b/>
        </w:rPr>
      </w:pPr>
      <w:r w:rsidRPr="00AA4AC2">
        <w:rPr>
          <w:b/>
        </w:rPr>
        <w:t xml:space="preserve">• Melakukan Prediksi </w:t>
      </w:r>
    </w:p>
    <w:p w:rsidR="00373FCC" w:rsidRDefault="00373FCC" w:rsidP="00373FCC">
      <w:pPr>
        <w:spacing w:before="0" w:after="240" w:afterAutospacing="0" w:line="276" w:lineRule="auto"/>
        <w:ind w:right="0"/>
        <w:jc w:val="both"/>
      </w:pPr>
      <w:r>
        <w:t xml:space="preserve">Agar bisa berhasil memperoleh keuntungan yang sangat menjanjikan silakan lakukan prediksinya dengan mudah. </w:t>
      </w:r>
      <w:r w:rsidRPr="00AA4AC2">
        <w:rPr>
          <w:b/>
        </w:rPr>
        <w:t>Agen togel</w:t>
      </w:r>
      <w:r>
        <w:t xml:space="preserve"> terpercaya sudah menghadirkan cara prediksi yang akurat dan bisa dilakukan oleh semua kalangan. Lakukan prediksinya dengan tepat sasaran sehingga Anda mendapatkan hasil yang terbaik. </w:t>
      </w:r>
    </w:p>
    <w:p w:rsidR="00373FCC" w:rsidRPr="00AA4AC2" w:rsidRDefault="00373FCC" w:rsidP="00373FCC">
      <w:pPr>
        <w:spacing w:before="0" w:after="240" w:afterAutospacing="0" w:line="276" w:lineRule="auto"/>
        <w:ind w:right="0"/>
        <w:jc w:val="both"/>
        <w:rPr>
          <w:b/>
        </w:rPr>
      </w:pPr>
      <w:r w:rsidRPr="00AA4AC2">
        <w:rPr>
          <w:b/>
        </w:rPr>
        <w:t xml:space="preserve">• Menangkan Gamenya </w:t>
      </w:r>
    </w:p>
    <w:p w:rsidR="00373FCC" w:rsidRDefault="00373FCC" w:rsidP="00373FCC">
      <w:pPr>
        <w:spacing w:before="0" w:after="240" w:afterAutospacing="0" w:line="276" w:lineRule="auto"/>
        <w:ind w:right="0"/>
        <w:jc w:val="both"/>
      </w:pPr>
      <w:r>
        <w:t xml:space="preserve">Anda bisa memenangkan setiap permainan togel yang ada ini secara langsung. Sehingga dengan anda memenangkan permainan maka akan semakin besar keuntungan yang didapatkan. Mainkan taruhannya dengan cara jitu dan lakukan prediksinya semaksimal mungkin. Dengan demikian hadiah besar hingga </w:t>
      </w:r>
      <w:r>
        <w:lastRenderedPageBreak/>
        <w:t xml:space="preserve">jackpot ratusan juta mudah untuk diperoleh. Anda harus bermain dengan konsentrasi dalam memprediksikan angka togel supaya mendapatkan hasil yang terbaik. </w:t>
      </w:r>
    </w:p>
    <w:p w:rsidR="00373FCC" w:rsidRPr="00AA4AC2" w:rsidRDefault="00373FCC" w:rsidP="00373FCC">
      <w:pPr>
        <w:spacing w:before="0" w:after="240" w:afterAutospacing="0" w:line="276" w:lineRule="auto"/>
        <w:ind w:right="0"/>
        <w:jc w:val="both"/>
        <w:rPr>
          <w:b/>
          <w:sz w:val="28"/>
          <w:szCs w:val="28"/>
        </w:rPr>
      </w:pPr>
      <w:r w:rsidRPr="00AA4AC2">
        <w:rPr>
          <w:b/>
          <w:sz w:val="28"/>
          <w:szCs w:val="28"/>
        </w:rPr>
        <w:t xml:space="preserve">Kelebihan Judi Togel Online Di Indonesia </w:t>
      </w:r>
    </w:p>
    <w:p w:rsidR="00373FCC" w:rsidRDefault="00373FCC" w:rsidP="00373FCC">
      <w:pPr>
        <w:spacing w:before="0" w:after="240" w:afterAutospacing="0" w:line="276" w:lineRule="auto"/>
        <w:ind w:right="0"/>
        <w:jc w:val="both"/>
      </w:pPr>
      <w:r>
        <w:t xml:space="preserve">Saat ini Anda bisa mendapatkan ratusan jenis permainan togel yang menarik di Indonesia. Proses bermainnya terbilang sangat mudah untuk dilakukan dan selalu menawarkan keuntungan yang sangat besar. Jadi jangan khawatir lagi dengan semua taruhannya karena dengan bergabung di sini anda akan mendapatkan hiburan yang menyenangkan setiap harinya. Kegiatan bermainnya akan semakin mudah dan anda akan dihadapkan dengan berbagai macam kelebihan dalam memasang taruhan. Mainkan  togel online dan pilih permainan yang paling baik dan menguntungkan. </w:t>
      </w:r>
    </w:p>
    <w:p w:rsidR="00373FCC" w:rsidRDefault="00373FCC" w:rsidP="00373FCC">
      <w:pPr>
        <w:spacing w:before="0" w:after="240" w:afterAutospacing="0" w:line="276" w:lineRule="auto"/>
        <w:ind w:right="0"/>
        <w:jc w:val="both"/>
      </w:pPr>
      <w:r>
        <w:t xml:space="preserve">Banyak kelebihan yang bisa dirasakan dengan bergabung di sini yaitu akan mendapatkan keuntungan berlipat ganda dengan jumlah terbesar. Tidak hanya itu </w:t>
      </w:r>
      <w:r w:rsidRPr="00AA4AC2">
        <w:rPr>
          <w:b/>
        </w:rPr>
        <w:t>agen togel</w:t>
      </w:r>
      <w:r>
        <w:t xml:space="preserve"> terpercaya telah memberikan bonus yang sangat menarik dan memuaskan. Pemain juga akan dihadapkan dengan Jackpot yang sangat menjanjikan dan berlipatganda secara langsung. Jadi cobalah bermain dengan kemenangan dan anda akan memperoleh keuntungan yang sangat besar setiap saat. Permainan togel kini menjadi sebuah permainan favorit yang banyak diminati oleh masyarakat Indonesia. Dengan bergabung di sini keuntungan berlipat ganda mudah untuk didapatkan.  </w:t>
      </w:r>
    </w:p>
    <w:p w:rsidR="00373FCC" w:rsidRDefault="00373FCC" w:rsidP="00373FCC">
      <w:pPr>
        <w:spacing w:before="0" w:after="240" w:afterAutospacing="0" w:line="276" w:lineRule="auto"/>
        <w:ind w:right="0"/>
        <w:jc w:val="both"/>
      </w:pPr>
      <w:r>
        <w:t xml:space="preserve">Jadi demikian beberapa penjelasan singkat mengenai </w:t>
      </w:r>
      <w:r w:rsidRPr="00AA4AC2">
        <w:rPr>
          <w:b/>
        </w:rPr>
        <w:t>agen togel</w:t>
      </w:r>
      <w:r>
        <w:t xml:space="preserve"> online yang memberikan keuntungan maksimal. Mainkan gamenya secara mudah dan anda bisa bergabung dengan gratis setiap saat. Pemain akan mendapatkan pelayanan maksimal dengan memilih bergabung di sini setiap harinya. Selamat bergabung.</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73FCC"/>
    <w:rsid w:val="00373FCC"/>
    <w:rsid w:val="003B0B83"/>
    <w:rsid w:val="0048223B"/>
    <w:rsid w:val="005C1611"/>
    <w:rsid w:val="00710BD0"/>
    <w:rsid w:val="008810F5"/>
    <w:rsid w:val="0095402E"/>
    <w:rsid w:val="0096401C"/>
    <w:rsid w:val="00A91A70"/>
    <w:rsid w:val="00CD1B69"/>
    <w:rsid w:val="00CD2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F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161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6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1123</Words>
  <Characters>6402</Characters>
  <Application>Microsoft Office Word</Application>
  <DocSecurity>0</DocSecurity>
  <Lines>53</Lines>
  <Paragraphs>15</Paragraphs>
  <ScaleCrop>false</ScaleCrop>
  <Company/>
  <LinksUpToDate>false</LinksUpToDate>
  <CharactersWithSpaces>7510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2023-03-18T02:00:00Z</dcterms:created>
  <dcterms:modified xsi:type="dcterms:W3CDTF">2023-03-19T02:25:00Z</dcterms:modified>
</cp:coreProperties>
</file>